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4526" w14:textId="77777777" w:rsidR="00A91DFA" w:rsidRDefault="00A91DFA" w:rsidP="00A91DFA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1DFA" w:rsidRPr="00A91DFA" w14:paraId="7B9A592B" w14:textId="77777777" w:rsidTr="00664B50">
        <w:tc>
          <w:tcPr>
            <w:tcW w:w="9016" w:type="dxa"/>
            <w:shd w:val="clear" w:color="auto" w:fill="auto"/>
          </w:tcPr>
          <w:p w14:paraId="2E75E336" w14:textId="5062F56C" w:rsidR="00A91DFA" w:rsidRPr="00A91DFA" w:rsidRDefault="00A91DFA" w:rsidP="00A91DFA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64B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PRIJAVNI OBRAZAC ZA SUDJELOVANJE U PROJEKTU </w:t>
            </w:r>
            <w:r w:rsidR="00A06A86" w:rsidRPr="00664B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„</w:t>
            </w:r>
            <w:r w:rsidR="005A2F6E" w:rsidRPr="00664B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ZAŽELI POMOĆ U KUĆI</w:t>
            </w:r>
            <w:r w:rsidR="00A06A86" w:rsidRPr="00664B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“ (SF.3.4.11.01.0</w:t>
            </w:r>
            <w:r w:rsidR="005A2F6E" w:rsidRPr="00664B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409</w:t>
            </w:r>
            <w:r w:rsidR="00A06A86" w:rsidRPr="00664B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) </w:t>
            </w:r>
            <w:r w:rsidRPr="00664B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 KORIŠTENJE USLUGE POTPORE I PODRŠKE U SVAKODNEVNOM ŽIVOTU ZA STARIJE OSOBE I ODRASLE OSOBE S INVALIDITETOM</w:t>
            </w:r>
          </w:p>
        </w:tc>
      </w:tr>
    </w:tbl>
    <w:p w14:paraId="69F9947C" w14:textId="77777777" w:rsidR="003F6482" w:rsidRDefault="003F6482" w:rsidP="00A54488">
      <w:pPr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Borders>
          <w:top w:val="single" w:sz="4" w:space="0" w:color="13A89E"/>
          <w:left w:val="single" w:sz="4" w:space="0" w:color="13A89E"/>
          <w:bottom w:val="single" w:sz="4" w:space="0" w:color="13A89E"/>
          <w:right w:val="single" w:sz="4" w:space="0" w:color="13A89E"/>
          <w:insideH w:val="single" w:sz="4" w:space="0" w:color="13A89E"/>
          <w:insideV w:val="single" w:sz="4" w:space="0" w:color="13A89E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870345" w14:paraId="7FD9422F" w14:textId="77777777" w:rsidTr="0061726B">
        <w:tc>
          <w:tcPr>
            <w:tcW w:w="9016" w:type="dxa"/>
            <w:gridSpan w:val="2"/>
            <w:shd w:val="clear" w:color="auto" w:fill="13A89E"/>
          </w:tcPr>
          <w:p w14:paraId="1118CF66" w14:textId="0CF7E8F4" w:rsidR="00870345" w:rsidRPr="003F5FC8" w:rsidRDefault="00870345" w:rsidP="008703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PODACI O KORISNIKU</w:t>
            </w:r>
          </w:p>
        </w:tc>
      </w:tr>
      <w:tr w:rsidR="00A54488" w14:paraId="44E24B9E" w14:textId="77777777" w:rsidTr="0061726B">
        <w:tc>
          <w:tcPr>
            <w:tcW w:w="2263" w:type="dxa"/>
            <w:shd w:val="clear" w:color="auto" w:fill="00A79D"/>
          </w:tcPr>
          <w:p w14:paraId="4D70743C" w14:textId="77777777" w:rsidR="00A54488" w:rsidRPr="00A91DFA" w:rsidRDefault="00A5448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IME I PREZIME</w:t>
            </w:r>
          </w:p>
          <w:p w14:paraId="4CCD05E0" w14:textId="5B725D41" w:rsidR="003F5FC8" w:rsidRPr="00A91DFA" w:rsidRDefault="003F5FC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0674581" w14:textId="77777777" w:rsidR="00A54488" w:rsidRDefault="00A54488" w:rsidP="00A5448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54488" w14:paraId="4AABBE23" w14:textId="77777777" w:rsidTr="0061726B">
        <w:tc>
          <w:tcPr>
            <w:tcW w:w="2263" w:type="dxa"/>
            <w:shd w:val="clear" w:color="auto" w:fill="13A89E"/>
          </w:tcPr>
          <w:p w14:paraId="0D6F1F17" w14:textId="77777777" w:rsidR="00A54488" w:rsidRPr="00A91DFA" w:rsidRDefault="00A5448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DATUM ROĐENJA</w:t>
            </w:r>
          </w:p>
          <w:p w14:paraId="387BB9A6" w14:textId="6E27F1AB" w:rsidR="003F5FC8" w:rsidRPr="00A91DFA" w:rsidRDefault="003F5FC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D8DF98E" w14:textId="77777777" w:rsidR="00A54488" w:rsidRDefault="00A54488" w:rsidP="00A5448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54488" w14:paraId="3327C916" w14:textId="77777777" w:rsidTr="0061726B">
        <w:tc>
          <w:tcPr>
            <w:tcW w:w="2263" w:type="dxa"/>
            <w:shd w:val="clear" w:color="auto" w:fill="13A89E"/>
          </w:tcPr>
          <w:p w14:paraId="0E42B2B1" w14:textId="77777777" w:rsidR="00A54488" w:rsidRPr="00A91DFA" w:rsidRDefault="00A5448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ADRESA</w:t>
            </w:r>
          </w:p>
          <w:p w14:paraId="39AA20CD" w14:textId="7B087378" w:rsidR="003F5FC8" w:rsidRPr="00A91DFA" w:rsidRDefault="003F5FC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EB93B61" w14:textId="77777777" w:rsidR="00A54488" w:rsidRDefault="00A54488" w:rsidP="00A5448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54488" w14:paraId="7CCA5DA8" w14:textId="77777777" w:rsidTr="0061726B">
        <w:tc>
          <w:tcPr>
            <w:tcW w:w="2263" w:type="dxa"/>
            <w:shd w:val="clear" w:color="auto" w:fill="13A89E"/>
          </w:tcPr>
          <w:p w14:paraId="07212C8F" w14:textId="77777777" w:rsidR="00A54488" w:rsidRPr="00A91DFA" w:rsidRDefault="00A5448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OIB</w:t>
            </w:r>
          </w:p>
          <w:p w14:paraId="185A2A76" w14:textId="2FCDD996" w:rsidR="003F5FC8" w:rsidRPr="00A91DFA" w:rsidRDefault="003F5FC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61B9FB2" w14:textId="77777777" w:rsidR="00A54488" w:rsidRDefault="00A54488" w:rsidP="00A5448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54488" w14:paraId="6813999B" w14:textId="77777777" w:rsidTr="0061726B">
        <w:tc>
          <w:tcPr>
            <w:tcW w:w="2263" w:type="dxa"/>
            <w:shd w:val="clear" w:color="auto" w:fill="13A89E"/>
          </w:tcPr>
          <w:p w14:paraId="4DE26C86" w14:textId="77777777" w:rsidR="00A54488" w:rsidRPr="00A91DFA" w:rsidRDefault="00A54488" w:rsidP="00A5448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PRIPADNOST KATEGORIJI CILJNE SKUPINE</w:t>
            </w:r>
          </w:p>
          <w:p w14:paraId="7A77E8BE" w14:textId="633C98B5" w:rsidR="003F5FC8" w:rsidRPr="00A91DFA" w:rsidRDefault="003F5FC8" w:rsidP="00A5448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(zaokružite I ili II ispred kategorije kojoj ciljnoj skupini pripadate - moguće je zaokružiti obje opcije)</w:t>
            </w:r>
          </w:p>
        </w:tc>
        <w:tc>
          <w:tcPr>
            <w:tcW w:w="6753" w:type="dxa"/>
          </w:tcPr>
          <w:p w14:paraId="3155F220" w14:textId="77777777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Pripadnost kategoriji ciljne skupine korisnika:</w:t>
            </w:r>
          </w:p>
          <w:p w14:paraId="493693A9" w14:textId="77777777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CB92A9" w14:textId="77777777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C63630" w14:textId="7017A362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I) Starija osoba (u dobi od 65 godina i više)</w:t>
            </w:r>
          </w:p>
          <w:p w14:paraId="70198C47" w14:textId="77777777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28C4D2" w14:textId="79664182" w:rsidR="00A54488" w:rsidRDefault="003F5FC8" w:rsidP="003F5FC8">
            <w:pPr>
              <w:jc w:val="both"/>
              <w:rPr>
                <w:rFonts w:asciiTheme="majorHAnsi" w:hAnsiTheme="majorHAnsi" w:cstheme="majorHAnsi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II) Odrasla osoba s invaliditetom 3. ili 4. stupnja</w:t>
            </w:r>
            <w:r w:rsidR="003F6482">
              <w:rPr>
                <w:rFonts w:asciiTheme="majorHAnsi" w:hAnsiTheme="majorHAnsi" w:cstheme="majorHAnsi"/>
                <w:sz w:val="24"/>
                <w:szCs w:val="24"/>
              </w:rPr>
              <w:t xml:space="preserve"> težine invaliditeta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 xml:space="preserve"> (18 i više godina)</w:t>
            </w:r>
          </w:p>
        </w:tc>
      </w:tr>
      <w:tr w:rsidR="00A54488" w14:paraId="120D16F8" w14:textId="77777777" w:rsidTr="0061726B">
        <w:tc>
          <w:tcPr>
            <w:tcW w:w="2263" w:type="dxa"/>
            <w:shd w:val="clear" w:color="auto" w:fill="13A89E"/>
          </w:tcPr>
          <w:p w14:paraId="187512A7" w14:textId="77777777" w:rsidR="00A54488" w:rsidRPr="00A91DFA" w:rsidRDefault="00A54488" w:rsidP="00A5448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BROJ ČLANOVA KUĆANSTVA</w:t>
            </w:r>
          </w:p>
          <w:p w14:paraId="52F8D009" w14:textId="07CD588D" w:rsidR="00870345" w:rsidRPr="003F5FC8" w:rsidRDefault="00870345" w:rsidP="00A5448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(zaokružite točnu tvrdnju)</w:t>
            </w:r>
          </w:p>
        </w:tc>
        <w:tc>
          <w:tcPr>
            <w:tcW w:w="6753" w:type="dxa"/>
          </w:tcPr>
          <w:p w14:paraId="30920EFB" w14:textId="77777777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</w:rPr>
            </w:pPr>
          </w:p>
          <w:p w14:paraId="63240FF2" w14:textId="77777777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a) Samačko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798499E4" w14:textId="6503B583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="002B2A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Dvočlano</w:t>
            </w:r>
          </w:p>
          <w:p w14:paraId="53612C6D" w14:textId="1414E651" w:rsidR="003F5FC8" w:rsidRPr="003F5FC8" w:rsidRDefault="003F5FC8" w:rsidP="003F5F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c) Višečlano (upisati broj članova)  _________________</w:t>
            </w:r>
          </w:p>
          <w:p w14:paraId="2E51C55C" w14:textId="591D4807" w:rsidR="00A54488" w:rsidRDefault="003F5FC8" w:rsidP="003F5FC8">
            <w:pPr>
              <w:jc w:val="both"/>
              <w:rPr>
                <w:rFonts w:asciiTheme="majorHAnsi" w:hAnsiTheme="majorHAnsi" w:cstheme="majorHAnsi"/>
              </w:rPr>
            </w:pPr>
            <w:r w:rsidRPr="003F5FC8">
              <w:rPr>
                <w:rFonts w:asciiTheme="majorHAnsi" w:hAnsiTheme="majorHAnsi" w:cstheme="majorHAnsi"/>
              </w:rPr>
              <w:tab/>
            </w:r>
          </w:p>
        </w:tc>
      </w:tr>
      <w:tr w:rsidR="003F5FC8" w14:paraId="2EEE19A1" w14:textId="77777777" w:rsidTr="0061726B">
        <w:tc>
          <w:tcPr>
            <w:tcW w:w="2263" w:type="dxa"/>
            <w:vMerge w:val="restart"/>
            <w:shd w:val="clear" w:color="auto" w:fill="13A89E"/>
          </w:tcPr>
          <w:p w14:paraId="5C2A8E11" w14:textId="77777777" w:rsidR="003F5FC8" w:rsidRPr="00A91DFA" w:rsidRDefault="003F5FC8" w:rsidP="00A5448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KORIŠTENJE SLJEDEĆIH USLUGA</w:t>
            </w:r>
          </w:p>
          <w:p w14:paraId="1B36D295" w14:textId="48B92811" w:rsidR="003F5FC8" w:rsidRPr="003F5FC8" w:rsidRDefault="003F5FC8" w:rsidP="008703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(zaokružite točnu tvrdnju)</w:t>
            </w:r>
          </w:p>
        </w:tc>
        <w:tc>
          <w:tcPr>
            <w:tcW w:w="6753" w:type="dxa"/>
          </w:tcPr>
          <w:p w14:paraId="442671AB" w14:textId="0DB5D38B" w:rsidR="003F5FC8" w:rsidRDefault="00A56F22" w:rsidP="00870345">
            <w:pPr>
              <w:pStyle w:val="TableParagraph"/>
              <w:spacing w:before="145"/>
              <w:ind w:left="11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K</w:t>
            </w:r>
            <w:r w:rsidR="003F5FC8">
              <w:rPr>
                <w:rFonts w:ascii="Calibri Light" w:eastAsia="Calibri" w:hAnsi="Calibri Light" w:cs="Calibri Light"/>
                <w:sz w:val="24"/>
                <w:szCs w:val="24"/>
              </w:rPr>
              <w:t>orisnik/ca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sam</w:t>
            </w:r>
            <w:r w:rsidR="003F5FC8">
              <w:rPr>
                <w:rFonts w:ascii="Calibri Light" w:eastAsia="Calibri" w:hAnsi="Calibri Light" w:cs="Calibri Light"/>
                <w:sz w:val="24"/>
                <w:szCs w:val="24"/>
              </w:rPr>
              <w:t xml:space="preserve"> sljedećih usluga financiranih iz drugih javnih izvora za uslug</w:t>
            </w:r>
            <w:r w:rsidR="00A33A06">
              <w:rPr>
                <w:rFonts w:ascii="Calibri Light" w:eastAsia="Calibri" w:hAnsi="Calibri Light" w:cs="Calibri Light"/>
                <w:sz w:val="24"/>
                <w:szCs w:val="24"/>
              </w:rPr>
              <w:t>u:</w:t>
            </w:r>
          </w:p>
          <w:p w14:paraId="5DFFFC98" w14:textId="2F17EA17" w:rsidR="003F5FC8" w:rsidRDefault="003F5FC8" w:rsidP="002A430C">
            <w:pPr>
              <w:pStyle w:val="TableParagraph"/>
              <w:spacing w:before="145"/>
              <w:ind w:left="11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pomoći u kući, boravka, organiziranog stanovanja, smještaja,  osobne asistencije koju pruža osobni asistent, osobne asistencije koju pruža videći pratitelj</w:t>
            </w:r>
            <w:r w:rsidR="00A06A8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r w:rsidR="00A06A86" w:rsidRPr="00A06A86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(zaokružuju osobe starije od 65 godina i odrasle osobe s invaliditetom)</w:t>
            </w:r>
          </w:p>
          <w:p w14:paraId="408A34B3" w14:textId="36AE5FFD" w:rsidR="003F5FC8" w:rsidRDefault="003F5FC8" w:rsidP="003F5FC8">
            <w:pPr>
              <w:pStyle w:val="TableParagraph"/>
              <w:spacing w:before="145"/>
              <w:ind w:left="110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                                    NE</w:t>
            </w:r>
          </w:p>
          <w:p w14:paraId="2139513B" w14:textId="77777777" w:rsidR="003F5FC8" w:rsidRDefault="003F5FC8" w:rsidP="00A5448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F5FC8" w14:paraId="3FB1AAE0" w14:textId="77777777" w:rsidTr="0061726B">
        <w:tc>
          <w:tcPr>
            <w:tcW w:w="2263" w:type="dxa"/>
            <w:vMerge/>
            <w:shd w:val="clear" w:color="auto" w:fill="13A89E"/>
          </w:tcPr>
          <w:p w14:paraId="3D63B345" w14:textId="7A1F94D2" w:rsidR="003F5FC8" w:rsidRDefault="003F5FC8" w:rsidP="00A5448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753" w:type="dxa"/>
          </w:tcPr>
          <w:p w14:paraId="0DAC83A2" w14:textId="17F0BAA2" w:rsidR="003F5FC8" w:rsidRPr="003F5FC8" w:rsidRDefault="00A56F22" w:rsidP="00A5448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3F5FC8" w:rsidRPr="003F5FC8">
              <w:rPr>
                <w:rFonts w:asciiTheme="majorHAnsi" w:hAnsiTheme="majorHAnsi" w:cstheme="majorHAnsi"/>
                <w:sz w:val="24"/>
                <w:szCs w:val="24"/>
              </w:rPr>
              <w:t xml:space="preserve">oditelj ili drugi član moje obitelji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3F5FC8" w:rsidRPr="003F5FC8">
              <w:rPr>
                <w:rFonts w:asciiTheme="majorHAnsi" w:hAnsiTheme="majorHAnsi" w:cstheme="majorHAnsi"/>
                <w:sz w:val="24"/>
                <w:szCs w:val="24"/>
              </w:rPr>
              <w:t>ma priznato pravo na status roditelja njegovatelja ili status njegovatelja za potrebe skrbi o meni</w:t>
            </w:r>
            <w:r w:rsidR="00A06A8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06A86" w:rsidRPr="00A06A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(zaokružuju</w:t>
            </w:r>
            <w:r w:rsidR="00A06A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samo</w:t>
            </w:r>
            <w:r w:rsidR="00A06A86" w:rsidRPr="00A06A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odrasle osobe s invaliditetom)</w:t>
            </w:r>
          </w:p>
          <w:p w14:paraId="48D42BF3" w14:textId="77777777" w:rsidR="003F5FC8" w:rsidRPr="003F5FC8" w:rsidRDefault="003F5FC8" w:rsidP="00A5448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945F10" w14:textId="0DC3B1A8" w:rsidR="003F5FC8" w:rsidRDefault="003F6482" w:rsidP="003F5FC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3F5FC8" w:rsidRPr="003F5FC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                      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3F5FC8" w:rsidRPr="003F5FC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 NE</w:t>
            </w:r>
          </w:p>
          <w:p w14:paraId="34E13B6E" w14:textId="00D46787" w:rsidR="003F5FC8" w:rsidRPr="00870345" w:rsidRDefault="003F5FC8" w:rsidP="003F5FC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5FC8" w14:paraId="5238D572" w14:textId="77777777" w:rsidTr="0061726B">
        <w:tc>
          <w:tcPr>
            <w:tcW w:w="2263" w:type="dxa"/>
            <w:vMerge w:val="restart"/>
            <w:shd w:val="clear" w:color="auto" w:fill="13A89E"/>
          </w:tcPr>
          <w:p w14:paraId="42FB150F" w14:textId="77777777" w:rsidR="003F5FC8" w:rsidRDefault="003F5FC8" w:rsidP="00A5448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1DF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VISINA MJESEČNIH PRIHODA</w:t>
            </w:r>
          </w:p>
          <w:p w14:paraId="1DF52AE5" w14:textId="6E4CCBD7" w:rsidR="00A06A86" w:rsidRPr="003F5FC8" w:rsidRDefault="00A06A86" w:rsidP="00A5448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(popunjavaju osobe starije od 65 godina koje žive u samačkom, dvočlanom ili višečlanom kućanstvu, i odrasle osobe s invaliditetom koje žive u kućanstvu s osobom starijom od 65 godina)</w:t>
            </w:r>
          </w:p>
        </w:tc>
        <w:tc>
          <w:tcPr>
            <w:tcW w:w="6753" w:type="dxa"/>
          </w:tcPr>
          <w:p w14:paraId="7A393E38" w14:textId="2CC05578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Kako bi se osoba mogla uključiti u projekt</w:t>
            </w:r>
            <w:r w:rsidR="00A33A06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 xml:space="preserve"> visina mjesečnog prihoda ne smije prelaziti za:</w:t>
            </w:r>
          </w:p>
          <w:p w14:paraId="64849182" w14:textId="77777777" w:rsidR="003F5FC8" w:rsidRPr="00870345" w:rsidRDefault="003F5FC8" w:rsidP="00870345">
            <w:pPr>
              <w:jc w:val="both"/>
              <w:rPr>
                <w:rFonts w:asciiTheme="majorHAnsi" w:hAnsiTheme="majorHAnsi" w:cstheme="majorHAnsi"/>
              </w:rPr>
            </w:pPr>
          </w:p>
          <w:p w14:paraId="1A869DEF" w14:textId="19143127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Samačko kućanstvo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 xml:space="preserve"> (120% od prosječne starosne mirovine prema HZMO s mirovinskim stažem od 40 i više godina)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965A701" w14:textId="77777777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667404" w14:textId="3BBE92D8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Dvočlano kućanstvo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 xml:space="preserve"> (200% od prosječne starosne mirovine prema HZMO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mirovinskim stažem od 40 i više godina).</w:t>
            </w:r>
          </w:p>
          <w:p w14:paraId="296F9EFC" w14:textId="77777777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FBAEC0" w14:textId="77777777" w:rsid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Višečlano kućanstvo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 xml:space="preserve"> (300% od prosječne starosne mirovine prema HZMO s mirovinskim stažem od 40 i više godina).</w:t>
            </w:r>
          </w:p>
          <w:p w14:paraId="617B4CA9" w14:textId="2A0FCB6C" w:rsidR="003F5FC8" w:rsidRDefault="003F5FC8" w:rsidP="0087034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F5FC8" w14:paraId="148B1AD3" w14:textId="77777777" w:rsidTr="0061726B">
        <w:tc>
          <w:tcPr>
            <w:tcW w:w="2263" w:type="dxa"/>
            <w:vMerge/>
            <w:shd w:val="clear" w:color="auto" w:fill="13A89E"/>
          </w:tcPr>
          <w:p w14:paraId="69615F63" w14:textId="77777777" w:rsidR="003F5FC8" w:rsidRPr="003F5FC8" w:rsidRDefault="003F5FC8" w:rsidP="00A5448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1A7BB71" w14:textId="77777777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Upisati ukupni iznos mjesečnog prihoda u eurima svih članova kućanstva, ovisno o broju članova kućanstva:</w:t>
            </w:r>
          </w:p>
          <w:p w14:paraId="2ACEC65A" w14:textId="77777777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9C3E8A" w14:textId="42F9DF65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a)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ab/>
              <w:t>Samačko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____________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ab/>
              <w:t>€</w:t>
            </w:r>
          </w:p>
          <w:p w14:paraId="5A1817C9" w14:textId="77777777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556A2F" w14:textId="43B9537C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ab/>
              <w:t>Dvočlano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____________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ab/>
              <w:t>€</w:t>
            </w:r>
          </w:p>
          <w:p w14:paraId="0CD78A0F" w14:textId="77777777" w:rsidR="003F5FC8" w:rsidRP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ACAA88" w14:textId="77777777" w:rsidR="003F5FC8" w:rsidRDefault="003F5FC8" w:rsidP="00870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>c)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ab/>
              <w:t>Višečlano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____________</w:t>
            </w:r>
            <w:r w:rsidRPr="003F5FC8">
              <w:rPr>
                <w:rFonts w:asciiTheme="majorHAnsi" w:hAnsiTheme="majorHAnsi" w:cstheme="majorHAnsi"/>
                <w:sz w:val="24"/>
                <w:szCs w:val="24"/>
              </w:rPr>
              <w:tab/>
              <w:t>€</w:t>
            </w:r>
          </w:p>
          <w:p w14:paraId="57954529" w14:textId="6094C093" w:rsidR="003F5FC8" w:rsidRDefault="003F5FC8" w:rsidP="0087034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BA2384B" w14:textId="77777777" w:rsidR="003F6482" w:rsidRDefault="003F6482" w:rsidP="00A54488">
      <w:pPr>
        <w:jc w:val="both"/>
        <w:rPr>
          <w:rFonts w:asciiTheme="majorHAnsi" w:hAnsiTheme="majorHAnsi" w:cstheme="majorHAnsi"/>
        </w:rPr>
      </w:pPr>
    </w:p>
    <w:tbl>
      <w:tblPr>
        <w:tblStyle w:val="TableGrid1"/>
        <w:tblpPr w:leftFromText="180" w:rightFromText="180" w:vertAnchor="text" w:horzAnchor="margin" w:tblpY="41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98"/>
        <w:gridCol w:w="1818"/>
      </w:tblGrid>
      <w:tr w:rsidR="002B2AB2" w:rsidRPr="002B2AB2" w14:paraId="4E2EE4B3" w14:textId="77777777" w:rsidTr="00C518F7">
        <w:trPr>
          <w:trHeight w:val="841"/>
        </w:trPr>
        <w:tc>
          <w:tcPr>
            <w:tcW w:w="0" w:type="auto"/>
            <w:gridSpan w:val="2"/>
            <w:shd w:val="clear" w:color="auto" w:fill="13A89E"/>
            <w:vAlign w:val="center"/>
          </w:tcPr>
          <w:p w14:paraId="584D9DA9" w14:textId="77777777" w:rsidR="002B2AB2" w:rsidRPr="002B2AB2" w:rsidRDefault="002B2AB2" w:rsidP="002B2AB2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  <w:t>I. CILJNA SKUPINA</w:t>
            </w:r>
          </w:p>
          <w:p w14:paraId="34A62EE4" w14:textId="77777777" w:rsidR="002B2AB2" w:rsidRPr="002B2AB2" w:rsidRDefault="002B2AB2" w:rsidP="002B2AB2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u w:val="single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u w:val="single"/>
                <w:lang w:eastAsia="hr-HR"/>
              </w:rPr>
              <w:t>POPUNJAVAJU OSOBE STARIJE OD 65 GODINA</w:t>
            </w:r>
          </w:p>
          <w:p w14:paraId="6661BA24" w14:textId="77777777" w:rsidR="002B2AB2" w:rsidRPr="002B2AB2" w:rsidRDefault="002B2AB2" w:rsidP="002B2AB2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  <w:t>OBVEZNA DOKUMENTACIJA – OZNAČITE ŠTO PRILAŽETE PRIJAVI</w:t>
            </w:r>
          </w:p>
        </w:tc>
      </w:tr>
      <w:tr w:rsidR="002B2AB2" w:rsidRPr="002B2AB2" w14:paraId="0CB29DCC" w14:textId="77777777" w:rsidTr="00F41FC2">
        <w:trPr>
          <w:trHeight w:val="737"/>
        </w:trPr>
        <w:tc>
          <w:tcPr>
            <w:tcW w:w="7235" w:type="dxa"/>
            <w:vAlign w:val="center"/>
          </w:tcPr>
          <w:p w14:paraId="780876E6" w14:textId="77777777" w:rsidR="002B2AB2" w:rsidRPr="002B2AB2" w:rsidRDefault="002B2AB2" w:rsidP="002B2AB2">
            <w:pPr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lang w:eastAsia="hr-HR"/>
              </w:rPr>
              <w:t>Preslika osobne iskaznice (obostrana), putovnice ili dokumenta jednake ili slične vrijednosti iz kojeg je nedvojbeno moguće utvrditi identitet, dob i OIB sudionika</w:t>
            </w:r>
          </w:p>
        </w:tc>
        <w:tc>
          <w:tcPr>
            <w:tcW w:w="1827" w:type="dxa"/>
            <w:vAlign w:val="center"/>
          </w:tcPr>
          <w:p w14:paraId="77C64784" w14:textId="266F5D89" w:rsidR="002B2AB2" w:rsidRPr="002B2AB2" w:rsidRDefault="00000000" w:rsidP="002B2AB2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r-H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hr-HR"/>
                </w:rPr>
                <w:id w:val="16128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F31">
                  <w:rPr>
                    <w:rFonts w:ascii="MS Gothic" w:eastAsia="MS Gothic" w:hAnsi="MS Gothic" w:cstheme="majorHAnsi" w:hint="eastAsia"/>
                    <w:lang w:eastAsia="hr-HR"/>
                  </w:rPr>
                  <w:t>☐</w:t>
                </w:r>
              </w:sdtContent>
            </w:sdt>
          </w:p>
        </w:tc>
      </w:tr>
      <w:tr w:rsidR="002B2AB2" w:rsidRPr="002B2AB2" w14:paraId="05344212" w14:textId="77777777" w:rsidTr="00F41FC2">
        <w:trPr>
          <w:trHeight w:val="737"/>
        </w:trPr>
        <w:tc>
          <w:tcPr>
            <w:tcW w:w="7235" w:type="dxa"/>
            <w:vAlign w:val="center"/>
          </w:tcPr>
          <w:p w14:paraId="3B5C64EA" w14:textId="77777777" w:rsidR="002B2AB2" w:rsidRPr="002B2AB2" w:rsidRDefault="002B2AB2" w:rsidP="002B2AB2">
            <w:pPr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lang w:eastAsia="hr-HR"/>
              </w:rPr>
              <w:t>Izjava pripadnika ciljne skupine o broju članova kućanstva – ispunjena i potpisana</w:t>
            </w:r>
          </w:p>
        </w:tc>
        <w:tc>
          <w:tcPr>
            <w:tcW w:w="1827" w:type="dxa"/>
            <w:vAlign w:val="center"/>
          </w:tcPr>
          <w:p w14:paraId="62983BA0" w14:textId="2F5644DA" w:rsidR="002B2AB2" w:rsidRPr="002B2AB2" w:rsidRDefault="00000000" w:rsidP="002B2AB2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r-H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hr-HR"/>
                </w:rPr>
                <w:id w:val="20556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F31">
                  <w:rPr>
                    <w:rFonts w:ascii="MS Gothic" w:eastAsia="MS Gothic" w:hAnsi="MS Gothic" w:cstheme="majorHAnsi" w:hint="eastAsia"/>
                    <w:lang w:eastAsia="hr-HR"/>
                  </w:rPr>
                  <w:t>☐</w:t>
                </w:r>
              </w:sdtContent>
            </w:sdt>
          </w:p>
        </w:tc>
      </w:tr>
      <w:tr w:rsidR="002B2AB2" w:rsidRPr="002B2AB2" w14:paraId="6284BFFD" w14:textId="77777777" w:rsidTr="00F41FC2">
        <w:trPr>
          <w:trHeight w:val="737"/>
        </w:trPr>
        <w:tc>
          <w:tcPr>
            <w:tcW w:w="7235" w:type="dxa"/>
            <w:vAlign w:val="center"/>
          </w:tcPr>
          <w:p w14:paraId="40D750F4" w14:textId="0AEF253F" w:rsidR="002B2AB2" w:rsidRPr="002B2AB2" w:rsidRDefault="002B2AB2" w:rsidP="002B2AB2">
            <w:pPr>
              <w:rPr>
                <w:rFonts w:asciiTheme="majorHAnsi" w:eastAsia="Times New Roman" w:hAnsiTheme="majorHAnsi" w:cstheme="majorHAnsi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lang w:eastAsia="hr-HR"/>
              </w:rPr>
              <w:t>Potvrda Porezne uprave o visini dohodaka i primitaka za mjesec na koji se odnosi iznos prosječne starosne mirovine za 40 i više godina mirovinskog staža</w:t>
            </w:r>
          </w:p>
        </w:tc>
        <w:tc>
          <w:tcPr>
            <w:tcW w:w="1827" w:type="dxa"/>
            <w:vAlign w:val="center"/>
          </w:tcPr>
          <w:p w14:paraId="1F49851F" w14:textId="288D0CC4" w:rsidR="002B2AB2" w:rsidRPr="002B2AB2" w:rsidRDefault="00000000" w:rsidP="002B2AB2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hr-HR"/>
                </w:rPr>
                <w:id w:val="8910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F31">
                  <w:rPr>
                    <w:rFonts w:ascii="MS Gothic" w:eastAsia="MS Gothic" w:hAnsi="MS Gothic" w:cstheme="majorHAnsi" w:hint="eastAsia"/>
                    <w:lang w:eastAsia="hr-HR"/>
                  </w:rPr>
                  <w:t>☐</w:t>
                </w:r>
              </w:sdtContent>
            </w:sdt>
          </w:p>
        </w:tc>
      </w:tr>
    </w:tbl>
    <w:p w14:paraId="613A282C" w14:textId="77777777" w:rsidR="002B2AB2" w:rsidRDefault="002B2AB2" w:rsidP="00A54488">
      <w:pPr>
        <w:jc w:val="both"/>
        <w:rPr>
          <w:rFonts w:asciiTheme="majorHAnsi" w:hAnsiTheme="majorHAnsi" w:cstheme="majorHAnsi"/>
        </w:rPr>
      </w:pPr>
    </w:p>
    <w:p w14:paraId="74FFA51E" w14:textId="77777777" w:rsidR="002B2AB2" w:rsidRDefault="002B2AB2" w:rsidP="00A54488">
      <w:pPr>
        <w:jc w:val="both"/>
        <w:rPr>
          <w:rFonts w:asciiTheme="majorHAnsi" w:hAnsiTheme="majorHAnsi" w:cstheme="majorHAnsi"/>
        </w:rPr>
      </w:pPr>
    </w:p>
    <w:p w14:paraId="777B75D0" w14:textId="77777777" w:rsidR="00C518F7" w:rsidRDefault="00C518F7" w:rsidP="00A54488">
      <w:pPr>
        <w:jc w:val="both"/>
        <w:rPr>
          <w:rFonts w:asciiTheme="majorHAnsi" w:hAnsiTheme="majorHAnsi" w:cstheme="majorHAnsi"/>
        </w:rPr>
      </w:pPr>
    </w:p>
    <w:p w14:paraId="45BA3179" w14:textId="77777777" w:rsidR="00C518F7" w:rsidRDefault="00C518F7" w:rsidP="00A54488">
      <w:pPr>
        <w:jc w:val="both"/>
        <w:rPr>
          <w:rFonts w:asciiTheme="majorHAnsi" w:hAnsiTheme="majorHAnsi" w:cstheme="majorHAnsi"/>
        </w:rPr>
      </w:pPr>
    </w:p>
    <w:p w14:paraId="5548120B" w14:textId="77777777" w:rsidR="00C518F7" w:rsidRDefault="00C518F7" w:rsidP="00A54488">
      <w:pPr>
        <w:jc w:val="both"/>
        <w:rPr>
          <w:rFonts w:asciiTheme="majorHAnsi" w:hAnsiTheme="majorHAnsi" w:cstheme="majorHAnsi"/>
        </w:rPr>
      </w:pPr>
    </w:p>
    <w:p w14:paraId="32AEDFF0" w14:textId="77777777" w:rsidR="00C518F7" w:rsidRDefault="00C518F7" w:rsidP="00A54488">
      <w:pPr>
        <w:jc w:val="both"/>
        <w:rPr>
          <w:rFonts w:asciiTheme="majorHAnsi" w:hAnsiTheme="majorHAnsi" w:cstheme="majorHAnsi"/>
        </w:rPr>
      </w:pPr>
    </w:p>
    <w:p w14:paraId="735BD945" w14:textId="77777777" w:rsidR="00043C3C" w:rsidRDefault="00043C3C" w:rsidP="00A54488">
      <w:pPr>
        <w:jc w:val="both"/>
        <w:rPr>
          <w:rFonts w:asciiTheme="majorHAnsi" w:hAnsiTheme="majorHAnsi" w:cstheme="majorHAnsi"/>
        </w:rPr>
      </w:pPr>
    </w:p>
    <w:tbl>
      <w:tblPr>
        <w:tblStyle w:val="TableGrid2"/>
        <w:tblpPr w:leftFromText="180" w:rightFromText="180" w:vertAnchor="text" w:horzAnchor="margin" w:tblpY="1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88"/>
        <w:gridCol w:w="1828"/>
      </w:tblGrid>
      <w:tr w:rsidR="002B2AB2" w:rsidRPr="002B2AB2" w14:paraId="17565DE0" w14:textId="77777777" w:rsidTr="00C518F7">
        <w:trPr>
          <w:trHeight w:val="841"/>
        </w:trPr>
        <w:tc>
          <w:tcPr>
            <w:tcW w:w="0" w:type="auto"/>
            <w:gridSpan w:val="2"/>
            <w:shd w:val="clear" w:color="auto" w:fill="13A89E"/>
          </w:tcPr>
          <w:p w14:paraId="23C22E69" w14:textId="77777777" w:rsidR="002B2AB2" w:rsidRPr="002B2AB2" w:rsidRDefault="002B2AB2" w:rsidP="002B2AB2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  <w:lastRenderedPageBreak/>
              <w:t>II. CILJNA SKUPINA</w:t>
            </w:r>
          </w:p>
          <w:p w14:paraId="6B7B38CD" w14:textId="77777777" w:rsidR="002B2AB2" w:rsidRPr="002B2AB2" w:rsidRDefault="002B2AB2" w:rsidP="002B2AB2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u w:val="single"/>
                <w:lang w:eastAsia="hr-HR"/>
              </w:rPr>
              <w:t>POPUNJAVAJU ODRASLE OSOBE S INVALIDITETOM</w:t>
            </w:r>
            <w:r w:rsidRPr="002B2AB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  <w:t xml:space="preserve"> </w:t>
            </w:r>
          </w:p>
          <w:p w14:paraId="713EF553" w14:textId="77777777" w:rsidR="002B2AB2" w:rsidRPr="002B2AB2" w:rsidRDefault="002B2AB2" w:rsidP="002B2AB2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hr-HR"/>
              </w:rPr>
              <w:t>OBVEZNA DOKUMENTACIJA – OZNAČITE ŠTO PRILAŽETE PRIJAVI</w:t>
            </w:r>
          </w:p>
        </w:tc>
      </w:tr>
      <w:tr w:rsidR="002B2AB2" w:rsidRPr="002B2AB2" w14:paraId="1A327F8D" w14:textId="77777777" w:rsidTr="00F41FC2">
        <w:trPr>
          <w:trHeight w:val="794"/>
        </w:trPr>
        <w:tc>
          <w:tcPr>
            <w:tcW w:w="7225" w:type="dxa"/>
            <w:vAlign w:val="center"/>
          </w:tcPr>
          <w:p w14:paraId="675C236E" w14:textId="77777777" w:rsidR="002B2AB2" w:rsidRPr="002B2AB2" w:rsidRDefault="002B2AB2" w:rsidP="002B2AB2">
            <w:pPr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lang w:eastAsia="hr-HR"/>
              </w:rPr>
              <w:t>Preslika osobne iskaznice (obostrana), putovnice ili dokumenta jednake ili slične vrijednosti iz kojeg je nedvojbeno moguće utvrditi identitet, dob i OIB sudionika</w:t>
            </w:r>
          </w:p>
        </w:tc>
        <w:tc>
          <w:tcPr>
            <w:tcW w:w="1837" w:type="dxa"/>
            <w:vAlign w:val="center"/>
          </w:tcPr>
          <w:p w14:paraId="54C8109F" w14:textId="77777777" w:rsidR="002B2AB2" w:rsidRPr="002B2AB2" w:rsidRDefault="00000000" w:rsidP="002B2AB2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r-H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hr-HR"/>
                </w:rPr>
                <w:id w:val="-10334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AB2" w:rsidRPr="002B2AB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sdtContent>
            </w:sdt>
          </w:p>
        </w:tc>
      </w:tr>
      <w:tr w:rsidR="002B2AB2" w:rsidRPr="002B2AB2" w14:paraId="5EF824E1" w14:textId="77777777" w:rsidTr="00F41FC2">
        <w:trPr>
          <w:trHeight w:val="794"/>
        </w:trPr>
        <w:tc>
          <w:tcPr>
            <w:tcW w:w="7225" w:type="dxa"/>
            <w:vAlign w:val="center"/>
          </w:tcPr>
          <w:p w14:paraId="1E540B42" w14:textId="77777777" w:rsidR="002B2AB2" w:rsidRPr="002B2AB2" w:rsidRDefault="002B2AB2" w:rsidP="002B2AB2">
            <w:pPr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lang w:eastAsia="hr-HR"/>
              </w:rPr>
              <w:t>Izjava pripadnika ciljne skupine o broju članova kućanstva – ispunjena i potpisana</w:t>
            </w:r>
          </w:p>
        </w:tc>
        <w:tc>
          <w:tcPr>
            <w:tcW w:w="1837" w:type="dxa"/>
            <w:vAlign w:val="center"/>
          </w:tcPr>
          <w:p w14:paraId="19409DF3" w14:textId="77777777" w:rsidR="002B2AB2" w:rsidRPr="002B2AB2" w:rsidRDefault="00000000" w:rsidP="002B2AB2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r-H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hr-HR"/>
                </w:rPr>
                <w:id w:val="-2826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AB2" w:rsidRPr="002B2AB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sdtContent>
            </w:sdt>
          </w:p>
        </w:tc>
      </w:tr>
      <w:tr w:rsidR="002B2AB2" w:rsidRPr="002B2AB2" w14:paraId="39EBF04D" w14:textId="77777777" w:rsidTr="00F41FC2">
        <w:trPr>
          <w:trHeight w:val="794"/>
        </w:trPr>
        <w:tc>
          <w:tcPr>
            <w:tcW w:w="7225" w:type="dxa"/>
            <w:vAlign w:val="center"/>
          </w:tcPr>
          <w:p w14:paraId="70ABAF04" w14:textId="65F2FAC4" w:rsidR="002B2AB2" w:rsidRPr="002B2AB2" w:rsidRDefault="00C518F7" w:rsidP="00C518F7">
            <w:pPr>
              <w:rPr>
                <w:rFonts w:asciiTheme="majorHAnsi" w:eastAsia="Times New Roman" w:hAnsiTheme="majorHAnsi" w:cstheme="majorHAnsi"/>
                <w:lang w:eastAsia="hr-HR"/>
              </w:rPr>
            </w:pPr>
            <w:r w:rsidRPr="00C518F7">
              <w:rPr>
                <w:rFonts w:asciiTheme="majorHAnsi" w:eastAsia="Times New Roman" w:hAnsiTheme="majorHAnsi" w:cstheme="majorHAnsi"/>
                <w:lang w:eastAsia="hr-HR"/>
              </w:rPr>
              <w:t>Potvrda Porezne uprave o visini dohodaka i primitaka za mjesec na koji se odnosi iznos prosječne starosne mirovine za 40 i više godina mirovinskog staža</w:t>
            </w:r>
          </w:p>
        </w:tc>
        <w:tc>
          <w:tcPr>
            <w:tcW w:w="1837" w:type="dxa"/>
            <w:vAlign w:val="center"/>
          </w:tcPr>
          <w:p w14:paraId="05662025" w14:textId="77777777" w:rsidR="002B2AB2" w:rsidRPr="002B2AB2" w:rsidRDefault="00000000" w:rsidP="002B2AB2">
            <w:pPr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hr-HR"/>
                </w:rPr>
                <w:id w:val="15427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AB2" w:rsidRPr="002B2AB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sdtContent>
            </w:sdt>
          </w:p>
        </w:tc>
      </w:tr>
      <w:tr w:rsidR="002B2AB2" w:rsidRPr="002B2AB2" w14:paraId="7AC9DD3B" w14:textId="77777777" w:rsidTr="00F41FC2">
        <w:trPr>
          <w:trHeight w:val="794"/>
        </w:trPr>
        <w:tc>
          <w:tcPr>
            <w:tcW w:w="7225" w:type="dxa"/>
            <w:vAlign w:val="center"/>
          </w:tcPr>
          <w:p w14:paraId="2B6E910A" w14:textId="77777777" w:rsidR="002B2AB2" w:rsidRPr="002B2AB2" w:rsidRDefault="002B2AB2" w:rsidP="002B2AB2">
            <w:pPr>
              <w:rPr>
                <w:rFonts w:asciiTheme="majorHAnsi" w:eastAsia="Times New Roman" w:hAnsiTheme="majorHAnsi" w:cstheme="majorHAnsi"/>
                <w:lang w:eastAsia="hr-HR"/>
              </w:rPr>
            </w:pPr>
            <w:r w:rsidRPr="002B2AB2">
              <w:rPr>
                <w:rFonts w:asciiTheme="majorHAnsi" w:eastAsia="Times New Roman" w:hAnsiTheme="majorHAnsi" w:cstheme="majorHAnsi"/>
                <w:lang w:eastAsia="hr-HR"/>
              </w:rPr>
              <w:t xml:space="preserve">Preslika Potvrde o upisu u Registar osoba s invaliditetom iz koje je vidljivo da osoba ima oštećenje trećeg ili četvrtog stupnja težine invaliditeta – oštećenja funkcionalnih sposobnosti </w:t>
            </w:r>
            <w:r w:rsidRPr="005823E3">
              <w:rPr>
                <w:rFonts w:asciiTheme="majorHAnsi" w:eastAsia="Times New Roman" w:hAnsiTheme="majorHAnsi" w:cstheme="majorHAnsi"/>
                <w:bCs/>
                <w:lang w:eastAsia="hr-HR"/>
              </w:rPr>
              <w:t xml:space="preserve">ili </w:t>
            </w:r>
            <w:r w:rsidRPr="002B2AB2">
              <w:rPr>
                <w:rFonts w:asciiTheme="majorHAnsi" w:eastAsia="Times New Roman" w:hAnsiTheme="majorHAnsi" w:cstheme="majorHAnsi"/>
                <w:lang w:eastAsia="hr-HR"/>
              </w:rPr>
              <w:t>nalaz i mišljenje Zavoda za vještačenje, profesionalnu rehabilitaciju i zapošljavanje osoba s invaliditetom u kojem je naveden treći ili četvrti stupanj težine invaliditeta – oštećenja funkcionalnih sposobnosti</w:t>
            </w:r>
          </w:p>
        </w:tc>
        <w:tc>
          <w:tcPr>
            <w:tcW w:w="1837" w:type="dxa"/>
            <w:vAlign w:val="center"/>
          </w:tcPr>
          <w:p w14:paraId="4BBF0905" w14:textId="77777777" w:rsidR="002B2AB2" w:rsidRPr="002B2AB2" w:rsidRDefault="00000000" w:rsidP="002B2AB2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hr-HR"/>
                </w:rPr>
                <w:id w:val="-17405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AB2" w:rsidRPr="002B2AB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sdtContent>
            </w:sdt>
          </w:p>
        </w:tc>
      </w:tr>
    </w:tbl>
    <w:p w14:paraId="3F30F75C" w14:textId="77777777" w:rsidR="002B2AB2" w:rsidRDefault="002B2AB2" w:rsidP="00A54488">
      <w:pPr>
        <w:jc w:val="both"/>
        <w:rPr>
          <w:rFonts w:asciiTheme="majorHAnsi" w:hAnsiTheme="majorHAnsi" w:cstheme="majorHAnsi"/>
        </w:rPr>
      </w:pPr>
    </w:p>
    <w:p w14:paraId="6DAB36E1" w14:textId="3F1690F1" w:rsidR="00C518F7" w:rsidRPr="00C518F7" w:rsidRDefault="005A2F6E" w:rsidP="00C518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Krugovi</w:t>
      </w:r>
      <w:r w:rsidR="00164BB6">
        <w:rPr>
          <w:rFonts w:asciiTheme="majorHAnsi" w:hAnsiTheme="majorHAnsi" w:cstheme="majorHAnsi"/>
        </w:rPr>
        <w:t>, Centar za edukaciju, savjetovanje i humanitarno djelovanje</w:t>
      </w:r>
      <w:r w:rsidR="00C518F7" w:rsidRPr="00C518F7">
        <w:rPr>
          <w:rFonts w:asciiTheme="majorHAnsi" w:hAnsiTheme="majorHAnsi" w:cstheme="majorHAnsi"/>
        </w:rPr>
        <w:t>, kao Voditelj zbirke osobnih podataka obavještava Vas da će se Vaši osobni podaci prikupljati i koristiti u svrhu iskaza interesa i uključivanja, sudjelovanja u projektu „</w:t>
      </w:r>
      <w:r>
        <w:rPr>
          <w:rFonts w:asciiTheme="majorHAnsi" w:hAnsiTheme="majorHAnsi" w:cstheme="majorHAnsi"/>
        </w:rPr>
        <w:t>Zaželi pomoć u kući</w:t>
      </w:r>
      <w:r w:rsidR="00C518F7" w:rsidRPr="00C518F7">
        <w:rPr>
          <w:rFonts w:asciiTheme="majorHAnsi" w:hAnsiTheme="majorHAnsi" w:cstheme="majorHAnsi"/>
        </w:rPr>
        <w:t>“</w:t>
      </w:r>
      <w:r w:rsidR="00C518F7">
        <w:rPr>
          <w:rFonts w:asciiTheme="majorHAnsi" w:hAnsiTheme="majorHAnsi" w:cstheme="majorHAnsi"/>
        </w:rPr>
        <w:t xml:space="preserve">, </w:t>
      </w:r>
      <w:r w:rsidR="00C518F7" w:rsidRPr="003F5FC8">
        <w:rPr>
          <w:rFonts w:asciiTheme="majorHAnsi" w:hAnsiTheme="majorHAnsi" w:cstheme="majorHAnsi"/>
        </w:rPr>
        <w:t>te u svrhu provođenja vrednovanja provedbe Programa „Učinkoviti ljudski potencijali 2021.</w:t>
      </w:r>
      <w:r w:rsidR="003263C6">
        <w:rPr>
          <w:rFonts w:asciiTheme="majorHAnsi" w:hAnsiTheme="majorHAnsi" w:cstheme="majorHAnsi"/>
        </w:rPr>
        <w:t xml:space="preserve"> </w:t>
      </w:r>
      <w:r w:rsidR="00C518F7" w:rsidRPr="003F5FC8">
        <w:rPr>
          <w:rFonts w:asciiTheme="majorHAnsi" w:hAnsiTheme="majorHAnsi" w:cstheme="majorHAnsi"/>
        </w:rPr>
        <w:t>-</w:t>
      </w:r>
      <w:r w:rsidR="003263C6">
        <w:rPr>
          <w:rFonts w:asciiTheme="majorHAnsi" w:hAnsiTheme="majorHAnsi" w:cstheme="majorHAnsi"/>
        </w:rPr>
        <w:t xml:space="preserve"> </w:t>
      </w:r>
      <w:r w:rsidR="00C518F7" w:rsidRPr="003F5FC8">
        <w:rPr>
          <w:rFonts w:asciiTheme="majorHAnsi" w:hAnsiTheme="majorHAnsi" w:cstheme="majorHAnsi"/>
        </w:rPr>
        <w:t>2027.“ i da se u druge svrhe neće koristi</w:t>
      </w:r>
      <w:r w:rsidR="00C518F7">
        <w:rPr>
          <w:rFonts w:asciiTheme="majorHAnsi" w:hAnsiTheme="majorHAnsi" w:cstheme="majorHAnsi"/>
        </w:rPr>
        <w:t>ti</w:t>
      </w:r>
      <w:r w:rsidR="00C518F7" w:rsidRPr="003F5FC8">
        <w:rPr>
          <w:rFonts w:asciiTheme="majorHAnsi" w:hAnsiTheme="majorHAnsi" w:cstheme="majorHAnsi"/>
        </w:rPr>
        <w:t>.</w:t>
      </w:r>
      <w:r w:rsidR="00C518F7" w:rsidRPr="00C518F7">
        <w:rPr>
          <w:rFonts w:asciiTheme="majorHAnsi" w:hAnsiTheme="majorHAnsi" w:cstheme="majorHAnsi"/>
        </w:rPr>
        <w:t xml:space="preserve"> Potpisom ovog Obrasca, smatra se da sukladno UREDBI (EU) 2016/679 Europskog parlamenta i Vijeća o zaštiti osobnih podataka / zaštiti  pojedinaca u vezi s obradom osobnih podataka i slobodnom kretanju takvih podataka te Zakonom o provedbi Opće uredbe o zaštiti podataka (NN 42/18) slobodno i izričito dajete privolu na prikupljanje i obradu Vaših osobnih podataka ustupljenih </w:t>
      </w:r>
      <w:r w:rsidR="00164BB6">
        <w:rPr>
          <w:rFonts w:asciiTheme="majorHAnsi" w:hAnsiTheme="majorHAnsi" w:cstheme="majorHAnsi"/>
        </w:rPr>
        <w:t>Krugovima, Centru za edukaciju, savjetovanje i humanitarno djelovanje</w:t>
      </w:r>
      <w:r w:rsidR="003263C6">
        <w:rPr>
          <w:rFonts w:asciiTheme="majorHAnsi" w:hAnsiTheme="majorHAnsi" w:cstheme="majorHAnsi"/>
        </w:rPr>
        <w:t xml:space="preserve"> </w:t>
      </w:r>
      <w:r w:rsidR="00C518F7" w:rsidRPr="00C518F7">
        <w:rPr>
          <w:rFonts w:asciiTheme="majorHAnsi" w:hAnsiTheme="majorHAnsi" w:cstheme="majorHAnsi"/>
        </w:rPr>
        <w:t>u gore navedenu svrhu. Vaši osobni podaci tretirat će se sukladno zakonskim ograničenjima i uz primjenu odgovarajućih tehničko – sigurnosnih mjera.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obitelji/kućanstva, kao i drugih osoba, a u svrhu iskaza interesa i uključivanja, te sudjelovanja u projektu „</w:t>
      </w:r>
      <w:r>
        <w:rPr>
          <w:rFonts w:asciiTheme="majorHAnsi" w:hAnsiTheme="majorHAnsi" w:cstheme="majorHAnsi"/>
        </w:rPr>
        <w:t>Zaželi pomoć u kući</w:t>
      </w:r>
      <w:r w:rsidR="00C518F7" w:rsidRPr="00C518F7">
        <w:rPr>
          <w:rFonts w:asciiTheme="majorHAnsi" w:hAnsiTheme="majorHAnsi" w:cstheme="majorHAnsi"/>
        </w:rPr>
        <w:t>“.</w:t>
      </w:r>
    </w:p>
    <w:p w14:paraId="6A0F2C5D" w14:textId="7F0758CD" w:rsidR="00C64AEA" w:rsidRDefault="00C518F7" w:rsidP="00A54488">
      <w:pPr>
        <w:jc w:val="both"/>
        <w:rPr>
          <w:rFonts w:asciiTheme="majorHAnsi" w:hAnsiTheme="majorHAnsi" w:cstheme="majorHAnsi"/>
        </w:rPr>
      </w:pPr>
      <w:r w:rsidRPr="00C518F7">
        <w:rPr>
          <w:rFonts w:asciiTheme="majorHAnsi" w:hAnsiTheme="majorHAnsi" w:cstheme="majorHAnsi"/>
        </w:rPr>
        <w:t xml:space="preserve">Izjavljujem pod punom materijalnom i kaznenom odgovornošću da su podaci navedeni u ovom Obrascu točni i istiniti. Ukoliko netko drugi popunjava iskaz interesa u ime </w:t>
      </w:r>
      <w:r w:rsidR="00043C3C">
        <w:rPr>
          <w:rFonts w:asciiTheme="majorHAnsi" w:hAnsiTheme="majorHAnsi" w:cstheme="majorHAnsi"/>
        </w:rPr>
        <w:t>pripadnika ciljne skupine</w:t>
      </w:r>
      <w:r w:rsidRPr="00C518F7">
        <w:rPr>
          <w:rFonts w:asciiTheme="majorHAnsi" w:hAnsiTheme="majorHAnsi" w:cstheme="majorHAnsi"/>
        </w:rPr>
        <w:t>, odgovorno izjavljuje da je prijavitelj, odnosno sudionik (pripadnik ciljne skupine koji daje iskaz interesa) informiran i suglasan s uključivanjem u projekt</w:t>
      </w:r>
      <w:r w:rsidR="00A54488" w:rsidRPr="003F5FC8">
        <w:rPr>
          <w:rFonts w:asciiTheme="majorHAnsi" w:hAnsiTheme="majorHAnsi" w:cstheme="majorHAnsi"/>
        </w:rPr>
        <w:t>.</w:t>
      </w:r>
    </w:p>
    <w:p w14:paraId="17DA35C2" w14:textId="77777777" w:rsidR="00C64AEA" w:rsidRDefault="00C64AEA" w:rsidP="00A54488">
      <w:pPr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C64AEA" w:rsidRPr="003543A9" w14:paraId="6BC88FFE" w14:textId="77777777" w:rsidTr="003543A9">
        <w:tc>
          <w:tcPr>
            <w:tcW w:w="4673" w:type="dxa"/>
          </w:tcPr>
          <w:p w14:paraId="39DDB258" w14:textId="6C233855" w:rsidR="003543A9" w:rsidRPr="003543A9" w:rsidRDefault="003543A9" w:rsidP="003543A9">
            <w:pPr>
              <w:rPr>
                <w:rFonts w:asciiTheme="majorHAnsi" w:eastAsia="Times New Roman" w:hAnsiTheme="majorHAnsi" w:cstheme="majorHAnsi"/>
                <w:lang w:eastAsia="hr-HR"/>
              </w:rPr>
            </w:pPr>
            <w:r w:rsidRPr="003543A9">
              <w:rPr>
                <w:rFonts w:asciiTheme="majorHAnsi" w:eastAsia="Times New Roman" w:hAnsiTheme="majorHAnsi" w:cstheme="majorHAnsi"/>
                <w:lang w:eastAsia="hr-HR"/>
              </w:rPr>
              <w:t xml:space="preserve">U __________________, __________________                              </w:t>
            </w:r>
          </w:p>
          <w:p w14:paraId="34F95B2D" w14:textId="090FBA8E" w:rsidR="00C64AEA" w:rsidRPr="003543A9" w:rsidRDefault="003543A9" w:rsidP="003543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43A9">
              <w:rPr>
                <w:rFonts w:asciiTheme="majorHAnsi" w:eastAsia="Times New Roman" w:hAnsiTheme="majorHAnsi" w:cstheme="majorHAnsi"/>
                <w:lang w:eastAsia="hr-HR"/>
              </w:rPr>
              <w:t xml:space="preserve">                   </w:t>
            </w:r>
            <w:r w:rsidRPr="003543A9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>mjesto                                           datum</w:t>
            </w:r>
          </w:p>
        </w:tc>
        <w:tc>
          <w:tcPr>
            <w:tcW w:w="4343" w:type="dxa"/>
          </w:tcPr>
          <w:p w14:paraId="0678E97E" w14:textId="553C7EAA" w:rsidR="00C64AEA" w:rsidRPr="003543A9" w:rsidRDefault="00C64AEA" w:rsidP="00A54488">
            <w:pPr>
              <w:jc w:val="both"/>
              <w:rPr>
                <w:rFonts w:asciiTheme="majorHAnsi" w:hAnsiTheme="majorHAnsi" w:cstheme="majorHAnsi"/>
              </w:rPr>
            </w:pPr>
            <w:r w:rsidRPr="003543A9">
              <w:rPr>
                <w:rFonts w:asciiTheme="majorHAnsi" w:hAnsiTheme="majorHAnsi" w:cstheme="majorHAnsi"/>
              </w:rPr>
              <w:t xml:space="preserve">                      ___________________________</w:t>
            </w:r>
          </w:p>
          <w:p w14:paraId="5D2B938E" w14:textId="5C016972" w:rsidR="00C64AEA" w:rsidRPr="003543A9" w:rsidRDefault="00C64AEA" w:rsidP="00C64AEA">
            <w:pPr>
              <w:jc w:val="center"/>
              <w:rPr>
                <w:rFonts w:asciiTheme="majorHAnsi" w:hAnsiTheme="majorHAnsi" w:cstheme="majorHAnsi"/>
              </w:rPr>
            </w:pPr>
            <w:r w:rsidRPr="003543A9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potpis</w:t>
            </w:r>
          </w:p>
        </w:tc>
      </w:tr>
    </w:tbl>
    <w:p w14:paraId="781A1298" w14:textId="77777777" w:rsidR="00C64AEA" w:rsidRPr="003543A9" w:rsidRDefault="00C64AEA" w:rsidP="00A54488">
      <w:pPr>
        <w:jc w:val="both"/>
        <w:rPr>
          <w:rFonts w:asciiTheme="majorHAnsi" w:hAnsiTheme="majorHAnsi" w:cstheme="majorHAnsi"/>
        </w:rPr>
      </w:pPr>
    </w:p>
    <w:p w14:paraId="3E4EE617" w14:textId="77777777" w:rsidR="00C64AEA" w:rsidRDefault="00C64AEA" w:rsidP="00A54488">
      <w:pPr>
        <w:jc w:val="both"/>
        <w:rPr>
          <w:rFonts w:asciiTheme="majorHAnsi" w:hAnsiTheme="majorHAnsi" w:cstheme="majorHAnsi"/>
        </w:rPr>
      </w:pPr>
    </w:p>
    <w:p w14:paraId="71E4B812" w14:textId="25AB2561" w:rsidR="00A54488" w:rsidRPr="00A54488" w:rsidRDefault="00043C3C" w:rsidP="00043C3C">
      <w:pPr>
        <w:tabs>
          <w:tab w:val="left" w:pos="1188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A54488" w:rsidRPr="00A54488" w:rsidSect="00E41D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1D16" w14:textId="77777777" w:rsidR="002B474F" w:rsidRDefault="002B474F" w:rsidP="00422159">
      <w:pPr>
        <w:spacing w:after="0" w:line="240" w:lineRule="auto"/>
      </w:pPr>
      <w:r>
        <w:separator/>
      </w:r>
    </w:p>
  </w:endnote>
  <w:endnote w:type="continuationSeparator" w:id="0">
    <w:p w14:paraId="6E9A8B88" w14:textId="77777777" w:rsidR="002B474F" w:rsidRDefault="002B474F" w:rsidP="0042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E807" w14:textId="420FD384" w:rsidR="00C24B3C" w:rsidRPr="00043C3C" w:rsidRDefault="00080A36" w:rsidP="00043C3C">
    <w:pPr>
      <w:pStyle w:val="Podnoj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324EA2" wp14:editId="147687A7">
              <wp:simplePos x="0" y="0"/>
              <wp:positionH relativeFrom="column">
                <wp:posOffset>2118360</wp:posOffset>
              </wp:positionH>
              <wp:positionV relativeFrom="paragraph">
                <wp:posOffset>34290</wp:posOffset>
              </wp:positionV>
              <wp:extent cx="876300" cy="609600"/>
              <wp:effectExtent l="0" t="0" r="0" b="0"/>
              <wp:wrapNone/>
              <wp:docPr id="753447821" name="Pravoku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60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300D3C" id="Pravokutnik 1" o:spid="_x0000_s1026" style="position:absolute;margin-left:166.8pt;margin-top:2.7pt;width:69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D5dwIAAF0FAAAOAAAAZHJzL2Uyb0RvYy54bWysVFFP2zAQfp+0/2D5fSTpoEBFiioQ0yQE&#10;CJh4dh27ieT4vLPbtPv1OztpCgztYdpLcvbdfXf3+e4uLretYRuFvgFb8uIo50xZCVVjVyX/8Xzz&#10;5YwzH4SthAGrSr5Tnl/OP3+66NxMTaAGUylkBGL9rHMlr0Nwsyzzslat8EfglCWlBmxFoCOusgpF&#10;R+itySZ5Ps06wMohSOU93V73Sj5P+ForGe619iowU3LKLaQvpu8yfrP5hZitULi6kUMa4h+yaEVj&#10;KegIdS2CYGts/oBqG4ngQYcjCW0GWjdSpRqomiJ/V81TLZxKtRA53o00+f8HK+82T+4BiYbO+Zkn&#10;MVax1djGP+XHtoms3UiW2gYm6fLsdPo1J0olqab5+ZRkQskOzg59+KagZVEoOdJbJIrE5taH3nRv&#10;EmN5ME110xiTDvH91ZVBthH0cstVMYC/sTI22lqIXj1gvMkOlSQp7IyKdsY+Ks2ainKfpERSkx2C&#10;CCmVDUWvqkWl+tjFST6WNnqkQhNgRNYUf8QeAN4WsMfusxzso6tKPTo6539LrHcePVJksGF0bhsL&#10;+BGAoaqGyL39nqSemsjSEqrdAzKEfkK8kzcNPdut8OFBII0EvTSNebinjzbQlRwGibMa8NdH99Ge&#10;OpW0nHU0YiX3P9cCFWfmu6UePi+Oj+NMpsPxyemEDvhas3ytsev2CqgXClooTiYx2gezFzVC+0Lb&#10;YBGjkkpYSbFLLgPuD1ehH33aJ1ItFsmM5tCJcGufnIzgkdXYls/bF4Fu6N1ATX8H+3EUs3ct3NtG&#10;TwuLdQDdpP4+8DrwTTOcGmfYN3FJvD4nq8NWnP8GAAD//wMAUEsDBBQABgAIAAAAIQCy7m8t3wAA&#10;AAkBAAAPAAAAZHJzL2Rvd25yZXYueG1sTI/BTsMwEETvSPyDtUhcEHWCQ0EhTgVISFw4tFRVj268&#10;xFZjO4rdJOXrWU5wHM3T7NtqNbuOjThEG7yEfJEBQ98EbX0rYfv5dvsILCblteqCRwlnjLCqLy8q&#10;Veow+TWOm9QyGvGxVBJMSn3JeWwMOhUXoUdP3VcYnEoUh5brQU007jp+l2VL7pT1dMGoHl8NNsfN&#10;yUn4OAvxPt6I47S1orXffP+yM0HK66v5+QlYwjn9wfCrT+pQk9MhnLyOrJMghFgSKuG+AEZ98ZBT&#10;PhCY5QXwuuL/P6h/AAAA//8DAFBLAQItABQABgAIAAAAIQC2gziS/gAAAOEBAAATAAAAAAAAAAAA&#10;AAAAAAAAAABbQ29udGVudF9UeXBlc10ueG1sUEsBAi0AFAAGAAgAAAAhADj9If/WAAAAlAEAAAsA&#10;AAAAAAAAAAAAAAAALwEAAF9yZWxzLy5yZWxzUEsBAi0AFAAGAAgAAAAhAPW3cPl3AgAAXQUAAA4A&#10;AAAAAAAAAAAAAAAALgIAAGRycy9lMm9Eb2MueG1sUEsBAi0AFAAGAAgAAAAhALLuby3fAAAACQEA&#10;AA8AAAAAAAAAAAAAAAAA0QQAAGRycy9kb3ducmV2LnhtbFBLBQYAAAAABAAEAPMAAADdBQAAAAA=&#10;" fillcolor="white [3212]" stroked="f" strokeweight="1pt"/>
          </w:pict>
        </mc:Fallback>
      </mc:AlternateContent>
    </w:r>
    <w:r w:rsidR="00043C3C">
      <w:rPr>
        <w:noProof/>
      </w:rPr>
      <w:drawing>
        <wp:inline distT="0" distB="0" distL="0" distR="0" wp14:anchorId="41DFF010" wp14:editId="4BA81F6E">
          <wp:extent cx="5731510" cy="657860"/>
          <wp:effectExtent l="0" t="0" r="2540" b="0"/>
          <wp:docPr id="12185072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507252" name="Picture 1218507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CE7A9F" w14:textId="2024D65C" w:rsidR="0089625E" w:rsidRPr="0089625E" w:rsidRDefault="001204EB" w:rsidP="0089625E">
    <w:pPr>
      <w:pStyle w:val="Podnoje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Sadržaj dokumenta isključiva je odgovornost </w:t>
    </w:r>
    <w:r w:rsidR="00164BB6">
      <w:rPr>
        <w:rFonts w:asciiTheme="majorHAnsi" w:hAnsiTheme="majorHAnsi" w:cstheme="majorHAnsi"/>
        <w:sz w:val="18"/>
        <w:szCs w:val="18"/>
      </w:rPr>
      <w:t>Krugova, Centra za edukaciju, savjetovanje i humanitarno djelovanje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AB0B" w14:textId="77777777" w:rsidR="002B474F" w:rsidRDefault="002B474F" w:rsidP="00422159">
      <w:pPr>
        <w:spacing w:after="0" w:line="240" w:lineRule="auto"/>
      </w:pPr>
      <w:r>
        <w:separator/>
      </w:r>
    </w:p>
  </w:footnote>
  <w:footnote w:type="continuationSeparator" w:id="0">
    <w:p w14:paraId="63252C85" w14:textId="77777777" w:rsidR="002B474F" w:rsidRDefault="002B474F" w:rsidP="0042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3B0F" w14:textId="6E149A28" w:rsidR="00821351" w:rsidRPr="00422159" w:rsidRDefault="002E26F5" w:rsidP="00422159">
    <w:pP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Calibri" w:hAnsi="Calibri Light" w:cs="Calibri Light"/>
        <w:bCs/>
        <w:sz w:val="18"/>
        <w:szCs w:val="20"/>
        <w:lang w:val="en-GB" w:eastAsia="zh-CN"/>
      </w:rPr>
    </w:pPr>
    <w:bookmarkStart w:id="0" w:name="_Hlk49888346"/>
    <w:r>
      <w:rPr>
        <w:rFonts w:ascii="Calibri Light" w:eastAsia="Calibri" w:hAnsi="Calibri Light" w:cs="Calibri Light"/>
        <w:bCs/>
        <w:noProof/>
        <w:sz w:val="18"/>
        <w:szCs w:val="20"/>
        <w:lang w:val="en-GB" w:eastAsia="zh-CN"/>
      </w:rPr>
      <w:drawing>
        <wp:anchor distT="0" distB="0" distL="114300" distR="114300" simplePos="0" relativeHeight="251661312" behindDoc="1" locked="0" layoutInCell="1" allowOverlap="1" wp14:anchorId="696C5CAD" wp14:editId="276ADE27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314450" cy="608330"/>
          <wp:effectExtent l="0" t="0" r="0" b="1270"/>
          <wp:wrapNone/>
          <wp:docPr id="5623082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04EB">
      <w:rPr>
        <w:noProof/>
      </w:rPr>
      <w:drawing>
        <wp:anchor distT="0" distB="0" distL="114300" distR="114300" simplePos="0" relativeHeight="251660288" behindDoc="1" locked="0" layoutInCell="1" allowOverlap="1" wp14:anchorId="227129D9" wp14:editId="45FD96EE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1030605" cy="624840"/>
          <wp:effectExtent l="0" t="0" r="0" b="3810"/>
          <wp:wrapThrough wrapText="bothSides">
            <wp:wrapPolygon edited="0">
              <wp:start x="0" y="0"/>
              <wp:lineTo x="0" y="21073"/>
              <wp:lineTo x="21161" y="21073"/>
              <wp:lineTo x="21161" y="0"/>
              <wp:lineTo x="0" y="0"/>
            </wp:wrapPolygon>
          </wp:wrapThrough>
          <wp:docPr id="12560410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46C63"/>
    <w:multiLevelType w:val="hybridMultilevel"/>
    <w:tmpl w:val="C43E1C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5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0F"/>
    <w:rsid w:val="00043C3C"/>
    <w:rsid w:val="00056769"/>
    <w:rsid w:val="00066AE4"/>
    <w:rsid w:val="00080A36"/>
    <w:rsid w:val="000A23C1"/>
    <w:rsid w:val="000B7F31"/>
    <w:rsid w:val="001204EB"/>
    <w:rsid w:val="00164BB6"/>
    <w:rsid w:val="00185A61"/>
    <w:rsid w:val="00187B67"/>
    <w:rsid w:val="00195879"/>
    <w:rsid w:val="00247D6E"/>
    <w:rsid w:val="002A430C"/>
    <w:rsid w:val="002A5CAC"/>
    <w:rsid w:val="002B1554"/>
    <w:rsid w:val="002B2AB2"/>
    <w:rsid w:val="002B474F"/>
    <w:rsid w:val="002D78C1"/>
    <w:rsid w:val="002E26F5"/>
    <w:rsid w:val="003263C6"/>
    <w:rsid w:val="003543A9"/>
    <w:rsid w:val="00382E6F"/>
    <w:rsid w:val="003B2536"/>
    <w:rsid w:val="003B50E7"/>
    <w:rsid w:val="003D19A4"/>
    <w:rsid w:val="003F5FC8"/>
    <w:rsid w:val="003F6482"/>
    <w:rsid w:val="00422159"/>
    <w:rsid w:val="004228F7"/>
    <w:rsid w:val="00483998"/>
    <w:rsid w:val="004B6E48"/>
    <w:rsid w:val="00553707"/>
    <w:rsid w:val="005823E3"/>
    <w:rsid w:val="005A2F6E"/>
    <w:rsid w:val="006028F7"/>
    <w:rsid w:val="0061726B"/>
    <w:rsid w:val="00636F8B"/>
    <w:rsid w:val="00645BD8"/>
    <w:rsid w:val="00664B50"/>
    <w:rsid w:val="00711A0F"/>
    <w:rsid w:val="00731E9A"/>
    <w:rsid w:val="007E371B"/>
    <w:rsid w:val="007F5BBC"/>
    <w:rsid w:val="00811DCF"/>
    <w:rsid w:val="00821351"/>
    <w:rsid w:val="008679A1"/>
    <w:rsid w:val="00870345"/>
    <w:rsid w:val="008745DE"/>
    <w:rsid w:val="0089625E"/>
    <w:rsid w:val="008A0D30"/>
    <w:rsid w:val="008A110C"/>
    <w:rsid w:val="008A1E2D"/>
    <w:rsid w:val="008E2E06"/>
    <w:rsid w:val="008E3737"/>
    <w:rsid w:val="008F1396"/>
    <w:rsid w:val="008F2705"/>
    <w:rsid w:val="00921AF7"/>
    <w:rsid w:val="00960918"/>
    <w:rsid w:val="009619A5"/>
    <w:rsid w:val="009C76B3"/>
    <w:rsid w:val="00A06A86"/>
    <w:rsid w:val="00A22AE6"/>
    <w:rsid w:val="00A33A06"/>
    <w:rsid w:val="00A54488"/>
    <w:rsid w:val="00A56F22"/>
    <w:rsid w:val="00A84A76"/>
    <w:rsid w:val="00A91DFA"/>
    <w:rsid w:val="00AD6D9F"/>
    <w:rsid w:val="00B558C7"/>
    <w:rsid w:val="00B71612"/>
    <w:rsid w:val="00B825AD"/>
    <w:rsid w:val="00B873BD"/>
    <w:rsid w:val="00BF4832"/>
    <w:rsid w:val="00C04E5A"/>
    <w:rsid w:val="00C06EB0"/>
    <w:rsid w:val="00C24B3C"/>
    <w:rsid w:val="00C518F7"/>
    <w:rsid w:val="00C62E10"/>
    <w:rsid w:val="00C641B8"/>
    <w:rsid w:val="00C64AEA"/>
    <w:rsid w:val="00D917C1"/>
    <w:rsid w:val="00E00B18"/>
    <w:rsid w:val="00E209A1"/>
    <w:rsid w:val="00E3091A"/>
    <w:rsid w:val="00E41D4A"/>
    <w:rsid w:val="00E618FD"/>
    <w:rsid w:val="00E72CA7"/>
    <w:rsid w:val="00EB4E75"/>
    <w:rsid w:val="00F07F93"/>
    <w:rsid w:val="00F55267"/>
    <w:rsid w:val="00F56E05"/>
    <w:rsid w:val="00FB182B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3C58C"/>
  <w15:chartTrackingRefBased/>
  <w15:docId w15:val="{40A58339-58F0-4F4B-8536-9D7B0D6A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159"/>
  </w:style>
  <w:style w:type="paragraph" w:styleId="Podnoje">
    <w:name w:val="footer"/>
    <w:basedOn w:val="Normal"/>
    <w:link w:val="PodnojeChar"/>
    <w:uiPriority w:val="99"/>
    <w:unhideWhenUsed/>
    <w:rsid w:val="0042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2159"/>
  </w:style>
  <w:style w:type="character" w:styleId="Hiperveza">
    <w:name w:val="Hyperlink"/>
    <w:basedOn w:val="Zadanifontodlomka"/>
    <w:uiPriority w:val="99"/>
    <w:unhideWhenUsed/>
    <w:rsid w:val="00921AF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1AF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5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70345"/>
    <w:pPr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table" w:customStyle="1" w:styleId="TableGrid1">
    <w:name w:val="Table Grid1"/>
    <w:basedOn w:val="Obinatablica"/>
    <w:next w:val="Reetkatablice"/>
    <w:uiPriority w:val="39"/>
    <w:rsid w:val="002B2A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2B2A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korisnik</cp:lastModifiedBy>
  <cp:revision>51</cp:revision>
  <dcterms:created xsi:type="dcterms:W3CDTF">2022-09-15T19:35:00Z</dcterms:created>
  <dcterms:modified xsi:type="dcterms:W3CDTF">2024-06-13T18:31:00Z</dcterms:modified>
</cp:coreProperties>
</file>